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239D" w14:textId="77777777" w:rsidR="00905FEB" w:rsidRDefault="00BC5B10">
      <w:r>
        <w:rPr>
          <w:noProof/>
        </w:rPr>
        <w:drawing>
          <wp:anchor distT="0" distB="0" distL="114300" distR="114300" simplePos="0" relativeHeight="251663360" behindDoc="0" locked="0" layoutInCell="1" allowOverlap="1" wp14:anchorId="244C34A6" wp14:editId="1A8C8C63">
            <wp:simplePos x="0" y="0"/>
            <wp:positionH relativeFrom="column">
              <wp:posOffset>-908413</wp:posOffset>
            </wp:positionH>
            <wp:positionV relativeFrom="paragraph">
              <wp:posOffset>-901337</wp:posOffset>
            </wp:positionV>
            <wp:extent cx="7760698" cy="1828800"/>
            <wp:effectExtent l="19050" t="0" r="0" b="0"/>
            <wp:wrapNone/>
            <wp:docPr id="2" name="Picture 1" descr="C:\Documents and Settings\nperau\Local Settings\Temp\Temporary Directory 3 for Archive.zip\HVS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perau\Local Settings\Temp\Temporary Directory 3 for Archive.zip\HVS_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698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402">
        <w:rPr>
          <w:noProof/>
        </w:rPr>
        <w:drawing>
          <wp:anchor distT="0" distB="0" distL="114300" distR="114300" simplePos="0" relativeHeight="251662336" behindDoc="0" locked="0" layoutInCell="1" allowOverlap="1" wp14:anchorId="1CF281C4" wp14:editId="1E6900D7">
            <wp:simplePos x="0" y="0"/>
            <wp:positionH relativeFrom="column">
              <wp:posOffset>-908413</wp:posOffset>
            </wp:positionH>
            <wp:positionV relativeFrom="paragraph">
              <wp:posOffset>8242663</wp:posOffset>
            </wp:positionV>
            <wp:extent cx="7766413" cy="914400"/>
            <wp:effectExtent l="19050" t="0" r="5987" b="0"/>
            <wp:wrapNone/>
            <wp:docPr id="5" name="Picture 1" descr="C:\Documents and Settings\nperau\Local Settings\Temp\Temporary Directory 1 for HVS_bottom.jpg.zip\HVS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perau\Local Settings\Temp\Temporary Directory 1 for HVS_bottom.jpg.zip\HVS_bot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41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2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1FA45" wp14:editId="0CFAEB75">
                <wp:simplePos x="0" y="0"/>
                <wp:positionH relativeFrom="column">
                  <wp:posOffset>-443865</wp:posOffset>
                </wp:positionH>
                <wp:positionV relativeFrom="paragraph">
                  <wp:posOffset>889000</wp:posOffset>
                </wp:positionV>
                <wp:extent cx="6805295" cy="7615555"/>
                <wp:effectExtent l="3810" t="3175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761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986F" w14:textId="3A070204" w:rsidR="000C4C46" w:rsidRDefault="000C4C46"/>
                          <w:p w14:paraId="315DCAE3" w14:textId="763D37AF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58E30E2" w14:textId="3F15F063" w:rsidR="007F4545" w:rsidRPr="007F4545" w:rsidRDefault="00173B98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September 1, 2022</w:t>
                            </w:r>
                          </w:p>
                          <w:p w14:paraId="317E5789" w14:textId="4B8E1D33" w:rsid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6030C50" w14:textId="77777777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223EBDD" w14:textId="671C75D8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9E1C359" w14:textId="54EADAE5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To Whom It May Concern:</w:t>
                            </w:r>
                          </w:p>
                          <w:p w14:paraId="50DC6100" w14:textId="318226BA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9146C5C" w14:textId="228109E7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Henry Viscardi School’s hours are 8:30 AM – 3:15 PM.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total number of </w:t>
                            </w: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instruction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al hours </w:t>
                            </w: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proofErr w:type="gramStart"/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Kindergarten</w:t>
                            </w:r>
                            <w:proofErr w:type="gramEnd"/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through 12</w:t>
                            </w: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Grade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is</w:t>
                            </w: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six hours.</w:t>
                            </w:r>
                          </w:p>
                          <w:p w14:paraId="08E71B2A" w14:textId="77777777" w:rsid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000212B" w14:textId="1A855A54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Sincerely yours,</w:t>
                            </w:r>
                          </w:p>
                          <w:p w14:paraId="4EEF0446" w14:textId="4283CB92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C9E5CC2" w14:textId="384A44D9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54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Angelo Zegarelli, Head of School</w:t>
                            </w:r>
                          </w:p>
                          <w:p w14:paraId="0DD97E68" w14:textId="1C2AFB12" w:rsidR="007F4545" w:rsidRPr="007F4545" w:rsidRDefault="007F4545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1F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95pt;margin-top:70pt;width:535.85pt;height:5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" filled="f" stroked="f">
                <v:textbox>
                  <w:txbxContent>
                    <w:p w14:paraId="1127986F" w14:textId="3A070204" w:rsidR="000C4C46" w:rsidRDefault="000C4C46"/>
                    <w:p w14:paraId="315DCAE3" w14:textId="763D37AF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58E30E2" w14:textId="3F15F063" w:rsidR="007F4545" w:rsidRPr="007F4545" w:rsidRDefault="00173B98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September 1, 2022</w:t>
                      </w:r>
                    </w:p>
                    <w:p w14:paraId="317E5789" w14:textId="4B8E1D33" w:rsid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6030C50" w14:textId="77777777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223EBDD" w14:textId="671C75D8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9E1C359" w14:textId="54EADAE5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>To Whom It May Concern:</w:t>
                      </w:r>
                    </w:p>
                    <w:p w14:paraId="50DC6100" w14:textId="318226BA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9146C5C" w14:textId="228109E7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Henry Viscardi School’s hours are 8:30 AM – 3:15 PM.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total number of </w:t>
                      </w: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>instruction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al hours </w:t>
                      </w: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for </w:t>
                      </w:r>
                      <w:proofErr w:type="gramStart"/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>Kindergarten</w:t>
                      </w:r>
                      <w:proofErr w:type="gramEnd"/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through 12</w:t>
                      </w: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Grade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is</w:t>
                      </w: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six hours.</w:t>
                      </w:r>
                    </w:p>
                    <w:p w14:paraId="08E71B2A" w14:textId="77777777" w:rsid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000212B" w14:textId="1A855A54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>Sincerely yours,</w:t>
                      </w:r>
                    </w:p>
                    <w:p w14:paraId="4EEF0446" w14:textId="4283CB92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C9E5CC2" w14:textId="384A44D9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545">
                        <w:rPr>
                          <w:rFonts w:ascii="Arial" w:hAnsi="Arial" w:cs="Arial"/>
                          <w:sz w:val="26"/>
                          <w:szCs w:val="26"/>
                        </w:rPr>
                        <w:t>Angelo Zegarelli, Head of School</w:t>
                      </w:r>
                    </w:p>
                    <w:p w14:paraId="0DD97E68" w14:textId="1C2AFB12" w:rsidR="007F4545" w:rsidRPr="007F4545" w:rsidRDefault="007F4545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5FEB" w:rsidSect="00905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DD8"/>
    <w:rsid w:val="00016AB4"/>
    <w:rsid w:val="00035EAB"/>
    <w:rsid w:val="00090DD8"/>
    <w:rsid w:val="000C4C46"/>
    <w:rsid w:val="00173B98"/>
    <w:rsid w:val="001C2593"/>
    <w:rsid w:val="0023509F"/>
    <w:rsid w:val="00254F8F"/>
    <w:rsid w:val="002D4402"/>
    <w:rsid w:val="0044478B"/>
    <w:rsid w:val="0048317D"/>
    <w:rsid w:val="0059591D"/>
    <w:rsid w:val="005B1674"/>
    <w:rsid w:val="00676E89"/>
    <w:rsid w:val="006955E0"/>
    <w:rsid w:val="00756817"/>
    <w:rsid w:val="007F4545"/>
    <w:rsid w:val="008F7AB6"/>
    <w:rsid w:val="00905FEB"/>
    <w:rsid w:val="009207C6"/>
    <w:rsid w:val="00960FCD"/>
    <w:rsid w:val="00B11EE4"/>
    <w:rsid w:val="00B21389"/>
    <w:rsid w:val="00B94433"/>
    <w:rsid w:val="00B948B9"/>
    <w:rsid w:val="00BC5B10"/>
    <w:rsid w:val="00C075B0"/>
    <w:rsid w:val="00D67225"/>
    <w:rsid w:val="00F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3839"/>
  <w15:docId w15:val="{0757F64E-EB58-40A1-922A-9CC7356F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nperau</dc:creator>
  <cp:keywords/>
  <dc:description/>
  <cp:lastModifiedBy>Ferraro, Marisa</cp:lastModifiedBy>
  <cp:revision>3</cp:revision>
  <cp:lastPrinted>2022-02-23T19:19:00Z</cp:lastPrinted>
  <dcterms:created xsi:type="dcterms:W3CDTF">2022-06-30T18:32:00Z</dcterms:created>
  <dcterms:modified xsi:type="dcterms:W3CDTF">2022-07-14T17:46:00Z</dcterms:modified>
</cp:coreProperties>
</file>